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6F84" w14:textId="72FE9DB8" w:rsidR="00D15DFE" w:rsidRPr="003B6474" w:rsidRDefault="00D15DFE" w:rsidP="00D15D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647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316FE">
        <w:rPr>
          <w:rFonts w:ascii="Times New Roman" w:hAnsi="Times New Roman" w:cs="Times New Roman"/>
          <w:sz w:val="24"/>
          <w:szCs w:val="24"/>
        </w:rPr>
        <w:t>4</w:t>
      </w:r>
    </w:p>
    <w:p w14:paraId="74E6DE29" w14:textId="12FBF6AC" w:rsidR="00D15DFE" w:rsidRPr="003B6474" w:rsidRDefault="00D15DFE" w:rsidP="00D15D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6474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3B6474">
        <w:rPr>
          <w:rFonts w:ascii="Times New Roman" w:hAnsi="Times New Roman" w:cs="Times New Roman"/>
          <w:sz w:val="24"/>
          <w:szCs w:val="24"/>
        </w:rPr>
        <w:t>№ 01-04-</w:t>
      </w:r>
      <w:r w:rsidR="00A67674" w:rsidRPr="003B6474">
        <w:rPr>
          <w:rFonts w:ascii="Times New Roman" w:hAnsi="Times New Roman" w:cs="Times New Roman"/>
          <w:sz w:val="24"/>
          <w:szCs w:val="24"/>
        </w:rPr>
        <w:t>394</w:t>
      </w:r>
      <w:proofErr w:type="gramEnd"/>
      <w:r w:rsidRPr="003B6474">
        <w:rPr>
          <w:rFonts w:ascii="Times New Roman" w:hAnsi="Times New Roman" w:cs="Times New Roman"/>
          <w:sz w:val="24"/>
          <w:szCs w:val="24"/>
        </w:rPr>
        <w:t xml:space="preserve"> от </w:t>
      </w:r>
      <w:r w:rsidR="00A67674" w:rsidRPr="003B6474">
        <w:rPr>
          <w:rFonts w:ascii="Times New Roman" w:hAnsi="Times New Roman" w:cs="Times New Roman"/>
          <w:sz w:val="24"/>
          <w:szCs w:val="24"/>
        </w:rPr>
        <w:t>31</w:t>
      </w:r>
      <w:r w:rsidRPr="003B6474">
        <w:rPr>
          <w:rFonts w:ascii="Times New Roman" w:hAnsi="Times New Roman" w:cs="Times New Roman"/>
          <w:sz w:val="24"/>
          <w:szCs w:val="24"/>
        </w:rPr>
        <w:t>.0</w:t>
      </w:r>
      <w:r w:rsidR="00A67674" w:rsidRPr="003B6474">
        <w:rPr>
          <w:rFonts w:ascii="Times New Roman" w:hAnsi="Times New Roman" w:cs="Times New Roman"/>
          <w:sz w:val="24"/>
          <w:szCs w:val="24"/>
        </w:rPr>
        <w:t>8</w:t>
      </w:r>
      <w:r w:rsidRPr="003B6474">
        <w:rPr>
          <w:rFonts w:ascii="Times New Roman" w:hAnsi="Times New Roman" w:cs="Times New Roman"/>
          <w:sz w:val="24"/>
          <w:szCs w:val="24"/>
        </w:rPr>
        <w:t>.2022</w:t>
      </w:r>
    </w:p>
    <w:p w14:paraId="48231590" w14:textId="77777777" w:rsidR="00D15DFE" w:rsidRPr="003B6474" w:rsidRDefault="00D15DFE" w:rsidP="00F0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8C6F366" w14:textId="77777777" w:rsidR="00D15DFE" w:rsidRPr="003B6474" w:rsidRDefault="00D15DFE" w:rsidP="00F0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438F68A" w14:textId="04FF14A0" w:rsidR="00F506EF" w:rsidRPr="003B6474" w:rsidRDefault="00F506EF" w:rsidP="00F0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3B64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План</w:t>
      </w:r>
    </w:p>
    <w:p w14:paraId="7856F302" w14:textId="3281C3FE" w:rsidR="00F0483D" w:rsidRPr="003B6474" w:rsidRDefault="00F506EF" w:rsidP="00F0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6474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функционирования внутренней системы оценки</w:t>
      </w:r>
      <w:r w:rsidR="00B868B2" w:rsidRPr="003B6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6474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</w:t>
      </w:r>
      <w:r w:rsidR="00692CEA" w:rsidRPr="003B6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тва образования (ВСОКО) </w:t>
      </w:r>
      <w:r w:rsidR="00F0483D" w:rsidRPr="003B6474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Озерновская СОШ № 47</w:t>
      </w:r>
      <w:r w:rsidR="00D15DFE" w:rsidRPr="003B647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0237D700" w14:textId="471E396D" w:rsidR="00297E84" w:rsidRPr="003B6474" w:rsidRDefault="00297E84" w:rsidP="00297E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6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филиала </w:t>
      </w:r>
      <w:bookmarkStart w:id="0" w:name="_Hlk80098802"/>
      <w:r w:rsidRPr="003B6474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Озерновская СОШ № 47 «ООШ д. Анциферово»</w:t>
      </w:r>
      <w:bookmarkEnd w:id="0"/>
      <w:r w:rsidR="00D15DFE" w:rsidRPr="003B647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333FD811" w14:textId="6D8DE376" w:rsidR="00297E84" w:rsidRPr="003B6474" w:rsidRDefault="00297E84" w:rsidP="00297E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6474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филиала МБОУ Озерновская СОШ № 47 «НОШ с. Плотбище»</w:t>
      </w:r>
      <w:r w:rsidR="00D15DFE" w:rsidRPr="003B647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B6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350DF71" w14:textId="23980499" w:rsidR="00297E84" w:rsidRPr="003B6474" w:rsidRDefault="00297E84" w:rsidP="00297E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6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филиала МБОУ Озерновская СОШ № 47 «НОШ д. Айдара» </w:t>
      </w:r>
    </w:p>
    <w:p w14:paraId="3AB57CA0" w14:textId="6278C586" w:rsidR="00F506EF" w:rsidRPr="003B6474" w:rsidRDefault="00692CEA" w:rsidP="00F0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6474">
        <w:rPr>
          <w:rFonts w:ascii="Times New Roman" w:eastAsia="Times New Roman" w:hAnsi="Times New Roman" w:cs="Times New Roman"/>
          <w:b/>
          <w:bCs/>
          <w:sz w:val="24"/>
          <w:szCs w:val="24"/>
        </w:rPr>
        <w:t>на </w:t>
      </w:r>
      <w:proofErr w:type="gramStart"/>
      <w:r w:rsidRPr="003B6474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67674" w:rsidRPr="003B647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B6474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F506EF" w:rsidRPr="003B647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67674" w:rsidRPr="003B647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proofErr w:type="gramEnd"/>
      <w:r w:rsidR="00F506EF" w:rsidRPr="003B6474">
        <w:rPr>
          <w:rFonts w:ascii="Times New Roman" w:eastAsia="Times New Roman" w:hAnsi="Times New Roman" w:cs="Times New Roman"/>
          <w:b/>
          <w:bCs/>
          <w:sz w:val="24"/>
          <w:szCs w:val="24"/>
        </w:rPr>
        <w:t> учебный год</w:t>
      </w:r>
    </w:p>
    <w:p w14:paraId="2548B448" w14:textId="77777777" w:rsidR="00D15DFE" w:rsidRPr="003B6474" w:rsidRDefault="00D15DFE" w:rsidP="00F0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81" w:type="pct"/>
        <w:tblInd w:w="-6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5953"/>
        <w:gridCol w:w="5528"/>
        <w:gridCol w:w="2688"/>
      </w:tblGrid>
      <w:tr w:rsidR="00F506EF" w:rsidRPr="003B6474" w14:paraId="15A16871" w14:textId="77777777" w:rsidTr="00A374AC">
        <w:tc>
          <w:tcPr>
            <w:tcW w:w="1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737F6DE" w14:textId="77777777" w:rsidR="002F1B3E" w:rsidRPr="003B6474" w:rsidRDefault="00F506EF" w:rsidP="0070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 </w:t>
            </w:r>
          </w:p>
          <w:p w14:paraId="5F7AEB5A" w14:textId="76312A7D" w:rsidR="00F506EF" w:rsidRPr="003B6474" w:rsidRDefault="00F506EF" w:rsidP="0070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9A3C4C0" w14:textId="77777777" w:rsidR="00F506EF" w:rsidRPr="003B6474" w:rsidRDefault="00F506EF" w:rsidP="0070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ABFA030" w14:textId="77777777" w:rsidR="00F506EF" w:rsidRPr="003B6474" w:rsidRDefault="00F506EF" w:rsidP="0070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471323E" w14:textId="77777777" w:rsidR="00F506EF" w:rsidRPr="003B6474" w:rsidRDefault="00F506EF" w:rsidP="0070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506EF" w:rsidRPr="003B6474" w14:paraId="1870AED9" w14:textId="77777777" w:rsidTr="00A374AC">
        <w:trPr>
          <w:trHeight w:val="307"/>
        </w:trPr>
        <w:tc>
          <w:tcPr>
            <w:tcW w:w="1615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C306A73" w14:textId="77777777" w:rsidR="00F506EF" w:rsidRPr="003B6474" w:rsidRDefault="00F506EF" w:rsidP="007049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  <w:t>АВГУСТ</w:t>
            </w:r>
          </w:p>
        </w:tc>
      </w:tr>
      <w:tr w:rsidR="00F506EF" w:rsidRPr="003B6474" w14:paraId="0ACA36A6" w14:textId="77777777" w:rsidTr="00A374AC">
        <w:tc>
          <w:tcPr>
            <w:tcW w:w="19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5F0720E" w14:textId="77777777" w:rsidR="00F506EF" w:rsidRPr="003B6474" w:rsidRDefault="00F506EF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45457E7" w14:textId="16B3B68D" w:rsidR="00F506EF" w:rsidRPr="003B6474" w:rsidRDefault="00F506EF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ООП уровней образования, </w:t>
            </w:r>
            <w:r w:rsidR="002D5D7C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соответствие актуальным изменениям</w:t>
            </w:r>
            <w:r w:rsidR="00952AEE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обновленным ФГОС НОО и ФГОС ООО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2BD2A70" w14:textId="77777777" w:rsidR="00F506EF" w:rsidRPr="003B6474" w:rsidRDefault="00F506EF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ООП уровней образования соответствует требованиям действующих ФГОС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E11C547" w14:textId="77777777" w:rsidR="00F506EF" w:rsidRPr="003B6474" w:rsidRDefault="00F506EF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2D5D7C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еститель 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2D5D7C" w:rsidRPr="003B6474" w14:paraId="5D36E063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A9F298B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709658F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соответствие дополнительных общеобразовательных общеразвивающих программ требованиям </w:t>
            </w:r>
            <w:hyperlink r:id="rId5" w:anchor="/document/99/551785916/" w:tgtFrame="_self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 и другим нормативным правовым актам в сфере образования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E89CAEE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общеобразовательные общеразвивающие программы соответствуют нормативным правовым актам в сфере образования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73AFE33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D5D7C" w:rsidRPr="003B6474" w14:paraId="7C8E8709" w14:textId="77777777" w:rsidTr="00A374AC">
        <w:tc>
          <w:tcPr>
            <w:tcW w:w="19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D4B2B74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7CED3C9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49FAD46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CC71571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D5D7C" w:rsidRPr="003B6474" w14:paraId="2A11E031" w14:textId="77777777" w:rsidTr="00A374AC">
        <w:trPr>
          <w:trHeight w:val="615"/>
        </w:trPr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2DF4F32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BEDEC6F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1942BCE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проинструктированы, ошибки организации исправлены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C614146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F0483D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еститель 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по  АХЧ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 ответственный по охране труда и безопасности</w:t>
            </w:r>
          </w:p>
        </w:tc>
      </w:tr>
      <w:tr w:rsidR="002D5D7C" w:rsidRPr="003B6474" w14:paraId="39A56D50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AD27AE7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7C1A980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выполнение санитарно-гигиенических требований к организации образовательного процесса, требований охраны труда, соблюдение техники 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безопасности, пожарной безопасности, антитеррористической защищенности объекта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B9070D2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Условия, в которых проходит образовательная деятельность, соответствуют санитарным нормам, требованиям охраны труда, техники безопасности, 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пожарной безопасности и антитеррористической защищенности объекта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F451E3B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Директор, зам</w:t>
            </w:r>
            <w:r w:rsidR="00F0483D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еститель 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АХ</w:t>
            </w:r>
            <w:r w:rsidR="00692CEA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92CEA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охране труда и безопасности</w:t>
            </w:r>
          </w:p>
        </w:tc>
      </w:tr>
      <w:tr w:rsidR="002D5D7C" w:rsidRPr="003B6474" w14:paraId="79E157BB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A5F7287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AB95E10" w14:textId="2D6457F0" w:rsidR="00F0483D" w:rsidRPr="003B6474" w:rsidRDefault="006449CD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внесение </w:t>
            </w:r>
            <w:r w:rsidR="003B6474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ВШК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контролю </w:t>
            </w:r>
            <w:r w:rsidR="002D5D7C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здоровья обучающихся на </w:t>
            </w:r>
            <w:proofErr w:type="gramStart"/>
            <w:r w:rsidR="002D5D7C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B6474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483D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D5D7C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6474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2D5D7C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F0483D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5D7C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 результатов прошлого учебного года. </w:t>
            </w:r>
          </w:p>
          <w:p w14:paraId="145A6E6C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C4ADA35" w14:textId="410BD99B" w:rsidR="002D5D7C" w:rsidRPr="003B6474" w:rsidRDefault="006449CD" w:rsidP="0064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ВШК по </w:t>
            </w:r>
            <w:r w:rsidR="002D5D7C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здоровья обучающихся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EA20D35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F0483D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еститель 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ВР, зам</w:t>
            </w:r>
            <w:r w:rsidR="00F0483D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еститель 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АХ</w:t>
            </w:r>
            <w:r w:rsidR="00692CEA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руководители, педагоги физической культуры, педагог-психолог</w:t>
            </w:r>
          </w:p>
        </w:tc>
      </w:tr>
      <w:tr w:rsidR="002D5D7C" w:rsidRPr="003B6474" w14:paraId="4A92C704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4EFAAF3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97E1C99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соответствие учебных пособий ФПУ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61BD7C6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УМК, которые используются в школе, входят в ФПУ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53197A1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УВР, </w:t>
            </w:r>
            <w:r w:rsidR="00F0483D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F0483D" w:rsidRPr="003B6474" w14:paraId="674E0C6B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BE9C1E3" w14:textId="77777777" w:rsidR="00F0483D" w:rsidRPr="003B6474" w:rsidRDefault="00F0483D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1C00EB6" w14:textId="77777777" w:rsidR="00F0483D" w:rsidRPr="003B6474" w:rsidRDefault="00F0483D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0012FA9" w14:textId="77777777" w:rsidR="00F0483D" w:rsidRPr="003B6474" w:rsidRDefault="00F0483D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обеспечены необходимыми учебными пособиями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88E548A" w14:textId="77777777" w:rsidR="00F0483D" w:rsidRPr="003B6474" w:rsidRDefault="00F0483D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педагог-библиотекарь</w:t>
            </w:r>
          </w:p>
        </w:tc>
      </w:tr>
      <w:tr w:rsidR="002D5D7C" w:rsidRPr="003B6474" w14:paraId="601137C7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83F605B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26043B8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работу школьного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 соединения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212E0AD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9425058" w14:textId="77777777" w:rsidR="002D5D7C" w:rsidRPr="003B6474" w:rsidRDefault="0070491D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2D5D7C" w:rsidRPr="003B6474" w14:paraId="159F6838" w14:textId="77777777" w:rsidTr="00A374AC">
        <w:trPr>
          <w:trHeight w:val="870"/>
        </w:trPr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F95B825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DC617AA" w14:textId="77777777" w:rsidR="002D5D7C" w:rsidRPr="003B6474" w:rsidRDefault="002D5D7C" w:rsidP="0048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организацию специальных образовательных условий для </w:t>
            </w:r>
            <w:r w:rsidR="004862D7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бучающихся с ОВЗ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386C5C0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45D2D4B" w14:textId="77777777" w:rsidR="002D5D7C" w:rsidRPr="003B6474" w:rsidRDefault="0070491D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АХЧ</w:t>
            </w:r>
            <w:r w:rsidR="002D5D7C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 зам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еститель </w:t>
            </w:r>
            <w:r w:rsidR="002D5D7C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2D5D7C" w:rsidRPr="003B6474" w14:paraId="0B497033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F6DFB3F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94C5DA0" w14:textId="6D79DCD1" w:rsidR="002D5D7C" w:rsidRPr="003B6474" w:rsidRDefault="002D5D7C" w:rsidP="0048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план методической работы школы на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B6474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62D7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6474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учебный год, </w:t>
            </w:r>
            <w:r w:rsidR="004862D7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</w:t>
            </w:r>
            <w:r w:rsidR="004862D7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ием в него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4862D7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EC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анализу 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</w:t>
            </w:r>
            <w:r w:rsidR="00EC7D5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 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новые ФГОС НОО и </w:t>
            </w:r>
            <w:r w:rsidR="00EC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ООО, совершенствованию ИКТ-компетенций учителей, организации работы с педагогами по требованиям </w:t>
            </w:r>
            <w:proofErr w:type="spell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 повышению квалификации, прохождению аттестации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1B0B6BD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 </w:t>
            </w:r>
            <w:hyperlink r:id="rId6" w:anchor="/document/118/69184/" w:tgtFrame="_blank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план методической работы школы</w:t>
              </w:r>
            </w:hyperlink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35F54EA" w14:textId="77777777" w:rsidR="002D5D7C" w:rsidRPr="003B6474" w:rsidRDefault="00835C10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методист</w:t>
            </w:r>
          </w:p>
        </w:tc>
      </w:tr>
      <w:tr w:rsidR="002D5D7C" w:rsidRPr="003B6474" w14:paraId="456DA437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B620A2E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B2D3C4A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составление плана работы педагога-психолога на учебный год, проверить, что он разработан с учетом ООП уровней образования и в нем 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прописаны цели, задачи и приоритетные направления работы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16E917D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Разработан </w:t>
            </w:r>
            <w:hyperlink r:id="rId7" w:anchor="/document/118/64817/" w:tgtFrame="_blank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план работы педагога-психолога</w:t>
              </w:r>
            </w:hyperlink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9D0417F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197C9A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еститель 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ВР, педагог-психолог</w:t>
            </w:r>
          </w:p>
        </w:tc>
      </w:tr>
      <w:tr w:rsidR="002D5D7C" w:rsidRPr="003B6474" w14:paraId="636DFEF3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A41AE38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4C564D2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3B9BB43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 </w:t>
            </w:r>
            <w:hyperlink r:id="rId8" w:anchor="/document/118/77350/" w:tgtFrame="_blank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план работы социального педагога</w:t>
              </w:r>
            </w:hyperlink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751AD32" w14:textId="77777777" w:rsidR="002D5D7C" w:rsidRPr="003B6474" w:rsidRDefault="00197C9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2D5D7C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D5D7C" w:rsidRPr="003B6474" w14:paraId="012B36FF" w14:textId="77777777" w:rsidTr="00A374AC">
        <w:tc>
          <w:tcPr>
            <w:tcW w:w="1615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E28755C" w14:textId="77777777" w:rsidR="002D5D7C" w:rsidRPr="003B6474" w:rsidRDefault="002D5D7C" w:rsidP="000226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  <w:t>СЕНТЯБРЬ</w:t>
            </w:r>
          </w:p>
        </w:tc>
      </w:tr>
      <w:tr w:rsidR="002D5D7C" w:rsidRPr="003B6474" w14:paraId="41F72EB2" w14:textId="77777777" w:rsidTr="00A374AC">
        <w:tc>
          <w:tcPr>
            <w:tcW w:w="19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1E98FAD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839E526" w14:textId="63801B1D" w:rsidR="002D5D7C" w:rsidRPr="003B6474" w:rsidRDefault="0092596A" w:rsidP="0092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Включить в </w:t>
            </w:r>
            <w:r w:rsidR="002D5D7C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ВШК мероприятия по оценке</w:t>
            </w:r>
            <w:r w:rsidR="002D5D7C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предметных результатов на </w:t>
            </w:r>
            <w:proofErr w:type="gramStart"/>
            <w:r w:rsidR="002D5D7C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B6474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D5D7C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6474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2D5D7C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018A737" w14:textId="77777777" w:rsidR="002D5D7C" w:rsidRPr="003B6474" w:rsidRDefault="002D5D7C" w:rsidP="0092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 </w:t>
            </w:r>
            <w:hyperlink r:id="rId9" w:anchor="/document/118/70360/" w:history="1">
              <w:r w:rsidR="0092596A"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план ВШК</w:t>
              </w:r>
            </w:hyperlink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CD3BC99" w14:textId="77777777" w:rsidR="002D5D7C" w:rsidRPr="003B6474" w:rsidRDefault="0092596A" w:rsidP="0092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D5D7C" w:rsidRPr="003B6474" w14:paraId="722B61EE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2C738D5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FDC18DF" w14:textId="7BB074BB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результаты ГИА-202</w:t>
            </w:r>
            <w:r w:rsidR="003B6474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составить план контроля подготовки к ГИА-202</w:t>
            </w:r>
            <w:r w:rsidR="003B6474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дат проведения пробного и итогового сочинения, итогового собеседования, предполагаемых дат проведения ГИА-202</w:t>
            </w:r>
            <w:r w:rsidR="003B6474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9B30684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 план контроля подготовки к ГИА-2022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40DD830" w14:textId="77777777" w:rsidR="002D5D7C" w:rsidRPr="003B6474" w:rsidRDefault="002D5D7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92596A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еститель 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 руководители ШМО</w:t>
            </w:r>
          </w:p>
        </w:tc>
      </w:tr>
      <w:tr w:rsidR="0092596A" w:rsidRPr="003B6474" w14:paraId="6ED8A492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558E605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E7CF95A" w14:textId="0FD87734" w:rsidR="0092596A" w:rsidRPr="003B6474" w:rsidRDefault="0092596A" w:rsidP="0092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Включить в план ВШК мероприятия по оценке метапредметных результатов на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B6474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3B6474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Проследить, что включены мероприятия разного уровня (внутришкольные, муниципальные, региональные, федеральные, независимые исследования), что каждое мероприятие направлено на контроль развития регулятивных, познавательных или коммуникативных УУД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B76B9A0" w14:textId="77777777" w:rsidR="0092596A" w:rsidRPr="003B6474" w:rsidRDefault="0092596A" w:rsidP="0092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 </w:t>
            </w:r>
            <w:hyperlink r:id="rId10" w:anchor="/document/118/70003/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план ВШК</w:t>
              </w:r>
            </w:hyperlink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4BC1759" w14:textId="77777777" w:rsidR="0092596A" w:rsidRPr="003B6474" w:rsidRDefault="0092596A" w:rsidP="0092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</w:tr>
      <w:tr w:rsidR="0092596A" w:rsidRPr="003B6474" w14:paraId="35EF74B5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82E5CF8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5B1472B" w14:textId="7154EBFF" w:rsidR="0092596A" w:rsidRPr="003B6474" w:rsidRDefault="0092596A" w:rsidP="0092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Включить в план ВШК мероприятия по адаптации обучающихся 1-х, 5-х, 10-х классов на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B6474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3B6474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Включить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D043BDA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 </w:t>
            </w:r>
            <w:hyperlink r:id="rId11" w:anchor="/document/118/70003/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план ВШК</w:t>
              </w:r>
            </w:hyperlink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678DE28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педагог-психолог, социальный педагог, классные руководители 1-х, 5-х, 10-х классов</w:t>
            </w:r>
          </w:p>
        </w:tc>
      </w:tr>
      <w:tr w:rsidR="0092596A" w:rsidRPr="003B6474" w14:paraId="34EC002D" w14:textId="77777777" w:rsidTr="00A374AC">
        <w:tc>
          <w:tcPr>
            <w:tcW w:w="19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E5D04DE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1908C92" w14:textId="249CE84D" w:rsidR="0092596A" w:rsidRPr="003B6474" w:rsidRDefault="001D053F" w:rsidP="001D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Включить в план ВШК мероприятия по оценке </w:t>
            </w:r>
            <w:r w:rsidR="0092596A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преподавания учебных предметов на </w:t>
            </w:r>
            <w:proofErr w:type="gramStart"/>
            <w:r w:rsidR="0092596A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B6474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92596A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6474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92596A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Запланировать посещение уроков, проконтролировать, как педагоги учли результаты 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ПА, </w:t>
            </w:r>
            <w:r w:rsidR="0092596A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ВПР, ГИА,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16D814C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1062CA9" w14:textId="77777777" w:rsidR="0092596A" w:rsidRPr="003B6474" w:rsidRDefault="0092596A" w:rsidP="002C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ШМО, </w:t>
            </w:r>
            <w:r w:rsidR="002C1387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D053F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92596A" w:rsidRPr="003B6474" w14:paraId="1226F8D3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CCF7B56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EBB8CE7" w14:textId="0910EDD8" w:rsidR="0092596A" w:rsidRPr="003B6474" w:rsidRDefault="0092596A" w:rsidP="009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работу педагогического коллектива с одаренными обучающимися на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B6474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053F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3B6474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1D053F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разработать ИОМ 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</w:t>
            </w:r>
            <w:r w:rsidR="00992F23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х учащихся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92F23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подготовке учеников к олимпиадам и конкурсам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C193AA9" w14:textId="69813342" w:rsidR="0092596A" w:rsidRPr="003B6474" w:rsidRDefault="0092596A" w:rsidP="009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 </w:t>
            </w:r>
            <w:proofErr w:type="spellStart"/>
            <w:proofErr w:type="gramStart"/>
            <w:r w:rsidR="00992F23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ИОМы</w:t>
            </w:r>
            <w:proofErr w:type="spellEnd"/>
            <w:r w:rsidR="00992F23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2F23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="00992F23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учащихся,  план мероприятий по подготовке учеников к олимпиадам и конкурсам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EEC167A" w14:textId="1C98693C" w:rsidR="0092596A" w:rsidRPr="003B6474" w:rsidRDefault="00992F23" w:rsidP="009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92596A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ШМО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ответственный по работе с одаренными.</w:t>
            </w:r>
          </w:p>
        </w:tc>
      </w:tr>
      <w:tr w:rsidR="0092596A" w:rsidRPr="003B6474" w14:paraId="3259A13B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C247A76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E7AE978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C5B69F2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9FC6274" w14:textId="77777777" w:rsidR="0092596A" w:rsidRPr="003B6474" w:rsidRDefault="00992F23" w:rsidP="009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92596A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2596A" w:rsidRPr="003B6474" w14:paraId="060D643F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38B2AE7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CF9AAEB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11EF2C2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B53B9D7" w14:textId="77777777" w:rsidR="0092596A" w:rsidRPr="003B6474" w:rsidRDefault="00992F23" w:rsidP="0099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92596A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2596A" w:rsidRPr="003B6474" w14:paraId="03B11A13" w14:textId="77777777" w:rsidTr="00A374AC">
        <w:tc>
          <w:tcPr>
            <w:tcW w:w="19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ACB712B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9C165DE" w14:textId="596B930B" w:rsidR="0092596A" w:rsidRPr="003B6474" w:rsidRDefault="0092596A" w:rsidP="000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состояние сайта школы на соответствие требованиям приказов Рособрнадзора от </w:t>
            </w:r>
            <w:hyperlink r:id="rId12" w:anchor="/document/99/565780511/" w:tgtFrame="_blank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14.08.2020 № 831</w:t>
              </w:r>
            </w:hyperlink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 и от </w:t>
            </w:r>
            <w:hyperlink r:id="rId13" w:anchor="/document/99/603727942/" w:tgtFrame="_blank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07.05.2021 № 629</w:t>
              </w:r>
            </w:hyperlink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Проследить за обновлением информации на сайте 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B6E0165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школы соответствует требованиям приказов Рособрнадзора от </w:t>
            </w:r>
            <w:hyperlink r:id="rId14" w:anchor="/document/99/565780511/" w:tgtFrame="_blank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14.08.2020 № 831</w:t>
              </w:r>
            </w:hyperlink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 и от </w:t>
            </w:r>
            <w:hyperlink r:id="rId15" w:anchor="/document/99/603727942/" w:tgtFrame="_blank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07.05.2021 № 629</w:t>
              </w:r>
            </w:hyperlink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информация на сайте обновляется регулярно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6382A07" w14:textId="77777777" w:rsidR="0092596A" w:rsidRPr="003B6474" w:rsidRDefault="00992F23" w:rsidP="000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2596A" w:rsidRPr="003B6474" w14:paraId="3256649A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C4201FA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B529AB4" w14:textId="77777777" w:rsidR="0092596A" w:rsidRPr="003B6474" w:rsidRDefault="0092596A" w:rsidP="000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работу системы наставничества для молодых и вновь прибывших специалистов в новом учебном году в соответствии со школьным локальным актом. Утвердить наставников и </w:t>
            </w:r>
            <w:r w:rsidR="0003465B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определить зоны ответственности при выполнении обязанностей и формы отчетности</w:t>
            </w:r>
          </w:p>
        </w:tc>
        <w:tc>
          <w:tcPr>
            <w:tcW w:w="552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B05BEC9" w14:textId="77777777" w:rsidR="0092596A" w:rsidRPr="003B6474" w:rsidRDefault="0092596A" w:rsidP="000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Пары наставников и </w:t>
            </w:r>
            <w:r w:rsidR="0003465B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утверждены приказом,</w:t>
            </w:r>
            <w:r w:rsidR="0003465B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 план наставника 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  <w:hyperlink r:id="rId16" w:anchor="/document/118/65744/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план контроля</w:t>
              </w:r>
            </w:hyperlink>
            <w:r w:rsidR="0003465B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наставляемого</w:t>
            </w:r>
          </w:p>
        </w:tc>
        <w:tc>
          <w:tcPr>
            <w:tcW w:w="268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675053A" w14:textId="77777777" w:rsidR="0092596A" w:rsidRPr="003B6474" w:rsidRDefault="0092596A" w:rsidP="002C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 w:rsidR="002C1387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92F23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УВР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465B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руководитель ШМО, в который входит наставляемый</w:t>
            </w:r>
          </w:p>
        </w:tc>
      </w:tr>
      <w:tr w:rsidR="002F1B3E" w:rsidRPr="003B6474" w14:paraId="528278EF" w14:textId="77777777" w:rsidTr="005D6995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75E3C51" w14:textId="77777777" w:rsidR="002F1B3E" w:rsidRPr="003B6474" w:rsidRDefault="002F1B3E" w:rsidP="002F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53CB722" w14:textId="46E16A3C" w:rsidR="002F1B3E" w:rsidRPr="003B6474" w:rsidRDefault="002F1B3E" w:rsidP="002F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Включить в план ВШК мероприятия по оценке уровня сформированности функциональной грамотности 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54A66AB" w14:textId="26280457" w:rsidR="002F1B3E" w:rsidRPr="003B6474" w:rsidRDefault="002F1B3E" w:rsidP="002F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Разработан </w:t>
            </w:r>
            <w:hyperlink r:id="rId17" w:anchor="/document/118/70360/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план ВШК</w:t>
              </w:r>
            </w:hyperlink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251ADB9" w14:textId="683B52B9" w:rsidR="002F1B3E" w:rsidRPr="003B6474" w:rsidRDefault="002F1B3E" w:rsidP="002F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2596A" w:rsidRPr="003B6474" w14:paraId="5843637D" w14:textId="77777777" w:rsidTr="00A374AC">
        <w:tc>
          <w:tcPr>
            <w:tcW w:w="1615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26643C9" w14:textId="77777777" w:rsidR="0092596A" w:rsidRPr="003B6474" w:rsidRDefault="0092596A" w:rsidP="00C32E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  <w:t>ОКТЯБРЬ</w:t>
            </w:r>
          </w:p>
        </w:tc>
      </w:tr>
      <w:tr w:rsidR="00C938EE" w:rsidRPr="003B6474" w14:paraId="4523C488" w14:textId="77777777" w:rsidTr="00C01520">
        <w:trPr>
          <w:trHeight w:val="1280"/>
        </w:trPr>
        <w:tc>
          <w:tcPr>
            <w:tcW w:w="198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C4C9AC9" w14:textId="77777777" w:rsidR="00C938EE" w:rsidRPr="003B6474" w:rsidRDefault="00C938EE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1DAEBD6" w14:textId="77777777" w:rsidR="00C938EE" w:rsidRPr="003B6474" w:rsidRDefault="00C938EE" w:rsidP="0075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ВШК по оценке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69629EA" w14:textId="77777777" w:rsidR="00C938EE" w:rsidRPr="003B6474" w:rsidRDefault="00C938EE" w:rsidP="0075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ВШК по оценке предметных результатов на 1-ю четверть реализованы в полном объеме, промежуточные итоги мониторинга предметных результатов отражены в </w:t>
            </w:r>
            <w:hyperlink r:id="rId18" w:anchor="/document/118/69951/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аналитической справке</w:t>
              </w:r>
            </w:hyperlink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9D2C031" w14:textId="77777777" w:rsidR="00C938EE" w:rsidRPr="003B6474" w:rsidRDefault="00C938EE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938EE" w:rsidRPr="003B6474" w14:paraId="6615C427" w14:textId="77777777" w:rsidTr="00C938EE">
        <w:trPr>
          <w:trHeight w:val="1834"/>
        </w:trPr>
        <w:tc>
          <w:tcPr>
            <w:tcW w:w="1987" w:type="dxa"/>
            <w:vMerge/>
            <w:tcBorders>
              <w:left w:val="single" w:sz="6" w:space="0" w:color="222222"/>
              <w:right w:val="single" w:sz="6" w:space="0" w:color="222222"/>
            </w:tcBorders>
            <w:hideMark/>
          </w:tcPr>
          <w:p w14:paraId="0837801C" w14:textId="77777777" w:rsidR="00C938EE" w:rsidRPr="003B6474" w:rsidRDefault="00C938EE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43A5876" w14:textId="77777777" w:rsidR="00C938EE" w:rsidRPr="003B6474" w:rsidRDefault="00C938EE" w:rsidP="0056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ВШК по адаптации обучающихся 1-х, 5-х, 10-х классов в 1-й четверти, подвести промежуточные итоги мониторинга адаптации обучающихся 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D6079BD" w14:textId="77777777" w:rsidR="00C938EE" w:rsidRPr="003B6474" w:rsidRDefault="00C938EE" w:rsidP="0056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ВШК адаптации обучающихся 1-х, 5-х, 10-х классов на 1-ю четверть реализованы в полном объеме, промежуточные итоги мониторинга адаптации обучающихся </w:t>
            </w:r>
            <w:hyperlink r:id="rId19" w:anchor="/document/118/76207/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1-х</w:t>
              </w:r>
            </w:hyperlink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0" w:anchor="/document/118/76269/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5-х</w:t>
              </w:r>
            </w:hyperlink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1" w:anchor="/document/118/76286/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10-х</w:t>
              </w:r>
            </w:hyperlink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классов отражены в аналитических справках 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92B1D74" w14:textId="77777777" w:rsidR="00C938EE" w:rsidRPr="003B6474" w:rsidRDefault="00C938EE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педагог-психолог, социальный педагог, классные руководители 1-х, 5-х, 10-х классов</w:t>
            </w:r>
          </w:p>
        </w:tc>
      </w:tr>
      <w:tr w:rsidR="0092596A" w:rsidRPr="003B6474" w14:paraId="6B1A9376" w14:textId="77777777" w:rsidTr="00A374AC">
        <w:tc>
          <w:tcPr>
            <w:tcW w:w="19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C130447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097F827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работу педагогического коллектива с обучающимися группы риска, </w:t>
            </w:r>
          </w:p>
          <w:p w14:paraId="5117BA6C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неуспевающими и </w:t>
            </w:r>
            <w:proofErr w:type="spell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6579B4D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регулярно проводят мероприятия, направленные на повышение успеваемости и мотивации обучающихся, мероприятия по профилактике нарушений и пропусков занятий с обучающимися группы риска, неуспевающими и </w:t>
            </w:r>
            <w:proofErr w:type="spell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9ED9930" w14:textId="77777777" w:rsidR="0092596A" w:rsidRPr="003B6474" w:rsidRDefault="00757632" w:rsidP="0002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</w:tr>
      <w:tr w:rsidR="00757632" w:rsidRPr="003B6474" w14:paraId="1F3C83FB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5980B94" w14:textId="77777777" w:rsidR="00757632" w:rsidRPr="003B6474" w:rsidRDefault="00757632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5011464" w14:textId="77777777" w:rsidR="00757632" w:rsidRPr="003B6474" w:rsidRDefault="00757632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5782242" w14:textId="77777777" w:rsidR="00757632" w:rsidRPr="003B6474" w:rsidRDefault="00757632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CC72754" w14:textId="77777777" w:rsidR="00757632" w:rsidRPr="003B6474" w:rsidRDefault="00757632" w:rsidP="0002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57632" w:rsidRPr="003B6474" w14:paraId="2F0D7B55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F9FEC14" w14:textId="77777777" w:rsidR="00757632" w:rsidRPr="003B6474" w:rsidRDefault="00757632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530A86F" w14:textId="77777777" w:rsidR="00757632" w:rsidRPr="003B6474" w:rsidRDefault="00757632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6BA9D31" w14:textId="77777777" w:rsidR="00757632" w:rsidRPr="003B6474" w:rsidRDefault="00757632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02D25BD" w14:textId="77777777" w:rsidR="00757632" w:rsidRPr="003B6474" w:rsidRDefault="00757632" w:rsidP="0002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57632" w:rsidRPr="003B6474" w14:paraId="0379972C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3414425" w14:textId="77777777" w:rsidR="00757632" w:rsidRPr="003B6474" w:rsidRDefault="00757632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9E0183B" w14:textId="77777777" w:rsidR="00757632" w:rsidRPr="003B6474" w:rsidRDefault="00757632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50E72A3" w14:textId="77777777" w:rsidR="00757632" w:rsidRPr="003B6474" w:rsidRDefault="00757632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курсов внеурочной деятельности реализованы в полном объеме в 1-й четверти, мероприятия по внеурочной деятельности проходили в соответствии с планами внеурочной деятельности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650C3F0" w14:textId="77777777" w:rsidR="00757632" w:rsidRPr="003B6474" w:rsidRDefault="00757632" w:rsidP="0002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02183D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</w:tc>
      </w:tr>
      <w:tr w:rsidR="00757632" w:rsidRPr="003B6474" w14:paraId="4645B968" w14:textId="77777777" w:rsidTr="00A374AC">
        <w:trPr>
          <w:trHeight w:val="582"/>
        </w:trPr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AA92350" w14:textId="77777777" w:rsidR="00757632" w:rsidRPr="003B6474" w:rsidRDefault="00757632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5BC93F8" w14:textId="77777777" w:rsidR="00757632" w:rsidRPr="003B6474" w:rsidRDefault="00757632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E857E1D" w14:textId="77777777" w:rsidR="00757632" w:rsidRPr="003B6474" w:rsidRDefault="00757632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2440377" w14:textId="77777777" w:rsidR="00757632" w:rsidRPr="003B6474" w:rsidRDefault="0002183D" w:rsidP="0002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2596A" w:rsidRPr="003B6474" w14:paraId="383925E7" w14:textId="77777777" w:rsidTr="00A374AC">
        <w:tc>
          <w:tcPr>
            <w:tcW w:w="19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BE6A810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 w14:paraId="5ACA737C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3BD37B0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функционирует система наставничества молодых и вновь прибывших специалистов, скорректировать ее работу при необходимости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D0E1409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023607C" w14:textId="77777777" w:rsidR="0092596A" w:rsidRPr="003B6474" w:rsidRDefault="00757632" w:rsidP="0002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92596A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92596A" w:rsidRPr="003B6474" w14:paraId="0F249B35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36FD2E2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3F9D1E9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1F6BF1F" w14:textId="77777777" w:rsidR="0092596A" w:rsidRPr="003B6474" w:rsidRDefault="0092596A" w:rsidP="0017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контроля оформлен</w:t>
            </w:r>
            <w:r w:rsidR="0017096C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2" w:anchor="/document/118/71398/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аналитическ</w:t>
              </w:r>
              <w:r w:rsidR="0017096C"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ая</w:t>
              </w:r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17096C"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справка</w:t>
              </w:r>
            </w:hyperlink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20EDC43" w14:textId="77777777" w:rsidR="0092596A" w:rsidRPr="003B6474" w:rsidRDefault="00757632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7096C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92596A" w:rsidRPr="003B6474" w14:paraId="1AAFDEFD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A6301D2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3499D4C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что мероприятия, которые проводил социальный педагог в 1-й четверти, проходили согласно плану работы социального педагога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A243571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A22F8CF" w14:textId="77777777" w:rsidR="0092596A" w:rsidRPr="003B6474" w:rsidRDefault="0017096C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92596A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2596A" w:rsidRPr="003B6474" w14:paraId="7643FC2A" w14:textId="77777777" w:rsidTr="006449CD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80A55D1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F8B1ED2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72A4DB5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CF3F67D" w14:textId="77777777" w:rsidR="0092596A" w:rsidRPr="003B6474" w:rsidRDefault="0092596A" w:rsidP="0017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92596A" w:rsidRPr="003B6474" w14:paraId="5B400330" w14:textId="77777777" w:rsidTr="00A374AC">
        <w:tc>
          <w:tcPr>
            <w:tcW w:w="1615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92DC089" w14:textId="77777777" w:rsidR="0092596A" w:rsidRPr="003B6474" w:rsidRDefault="0092596A" w:rsidP="00C32E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  <w:t>НОЯБРЬ</w:t>
            </w:r>
          </w:p>
        </w:tc>
      </w:tr>
      <w:tr w:rsidR="0092596A" w:rsidRPr="003B6474" w14:paraId="1243866A" w14:textId="77777777" w:rsidTr="00A374AC">
        <w:tc>
          <w:tcPr>
            <w:tcW w:w="1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1C723DA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FB72CC1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выполнение мероприятий плана контроля подготовки к ГИА в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сентябре–ноябре</w:t>
            </w:r>
            <w:proofErr w:type="gramEnd"/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13C9154" w14:textId="77777777" w:rsidR="0092596A" w:rsidRPr="003B6474" w:rsidRDefault="0092596A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  по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 к ГИА в сентябре–ноябре проходил в соответствии с планом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B9FF340" w14:textId="77777777" w:rsidR="0092596A" w:rsidRPr="003B6474" w:rsidRDefault="0013768B" w:rsidP="0070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92596A"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3B6474" w:rsidRPr="003B6474" w14:paraId="3956ED99" w14:textId="77777777" w:rsidTr="005D6995">
        <w:tc>
          <w:tcPr>
            <w:tcW w:w="19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3885D46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16F1092" w14:textId="06D5D568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работу педагогического коллектива с одаренными обучающимися, реализацию плана работы с одаренными детьми за 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сентябрь–ноябрь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проведение мероприятий по подготовке учеников к олимпиадам и конкурсам по плану, реализуются </w:t>
            </w:r>
            <w:proofErr w:type="spell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ИОМы</w:t>
            </w:r>
            <w:proofErr w:type="spellEnd"/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CDB93CB" w14:textId="5468B87E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педагогов с одаренными детьми реализована в полном объеме за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сентябрь–ноябрь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одаренных обучающихся к олимпиадам и конкурсам проходит по плану, </w:t>
            </w:r>
            <w:proofErr w:type="spell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ИОМы</w:t>
            </w:r>
            <w:proofErr w:type="spell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реализованы за указанный период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EC1BC06" w14:textId="507A9F13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ВР, классные руководители, ответственный по работе с одаренными, сопровождающие педагоги</w:t>
            </w:r>
          </w:p>
        </w:tc>
      </w:tr>
      <w:tr w:rsidR="003B6474" w:rsidRPr="003B6474" w14:paraId="0F951F9A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6C78607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F6D761D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выполнение мероприятий плана ВШК по оценке качества преподавания учебных предметов в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сентябре–ноябре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подвести промежуточные итоги мониторинга качества преподавания учебных предметов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558F986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 ВШК по оценке качества преподавания учебных предметов на сентябрь–ноябрь реализованы в полном объеме, результаты оценки  качества преподавания учебных предметов отражены в </w:t>
            </w:r>
            <w:hyperlink r:id="rId23" w:anchor="/document/118/81898/" w:tgtFrame="_blank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аналитической справке</w:t>
              </w:r>
            </w:hyperlink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 по результатам проведения мероприятий плана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1694BFF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ШМО, заместитель директора по УВР</w:t>
            </w:r>
          </w:p>
        </w:tc>
      </w:tr>
      <w:tr w:rsidR="003B6474" w:rsidRPr="003B6474" w14:paraId="389F1FBC" w14:textId="77777777" w:rsidTr="00A374AC">
        <w:tc>
          <w:tcPr>
            <w:tcW w:w="1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6E9FFA1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A00B588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выполнение мероприятий плана методической работы школы в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сентябре–ноябре</w:t>
            </w:r>
            <w:proofErr w:type="gramEnd"/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840E76A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плана методической работы школы реализованы в полном объеме в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сентябре–ноябре</w:t>
            </w:r>
            <w:proofErr w:type="gramEnd"/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CFAB282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 заместитель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3B6474" w:rsidRPr="003B6474" w14:paraId="55833D1C" w14:textId="77777777" w:rsidTr="00A374AC">
        <w:tc>
          <w:tcPr>
            <w:tcW w:w="1615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575DBEF" w14:textId="77777777" w:rsidR="003B6474" w:rsidRPr="003B6474" w:rsidRDefault="003B6474" w:rsidP="003B64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  <w:t>ДЕКАБРЬ</w:t>
            </w:r>
          </w:p>
        </w:tc>
      </w:tr>
      <w:tr w:rsidR="003B6474" w:rsidRPr="003B6474" w14:paraId="441D3515" w14:textId="77777777" w:rsidTr="0025705D">
        <w:tc>
          <w:tcPr>
            <w:tcW w:w="198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6CC3A7C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3EC5C53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выполнение мероприятий плана ВШК по оценке предметных результатов во 2-й четверти, подвести промежуточные итоги 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D9E9540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 ВШК по оценке предметных результатов на 2-ую четверть реализованы в полном объеме, промежуточные итоги мониторинга предметных результатов отражены в </w:t>
            </w:r>
            <w:hyperlink r:id="rId24" w:anchor="/document/118/69951/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аналитической справке</w:t>
              </w:r>
            </w:hyperlink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7D07B75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B6474" w:rsidRPr="003B6474" w14:paraId="4D5C4DD8" w14:textId="77777777" w:rsidTr="0025705D">
        <w:tc>
          <w:tcPr>
            <w:tcW w:w="1987" w:type="dxa"/>
            <w:vMerge/>
            <w:tcBorders>
              <w:left w:val="single" w:sz="6" w:space="0" w:color="222222"/>
              <w:right w:val="single" w:sz="6" w:space="0" w:color="222222"/>
            </w:tcBorders>
            <w:hideMark/>
          </w:tcPr>
          <w:p w14:paraId="2F8A50F4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85070D0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по адаптации обучающихся 1-х, 5-х, 10-х классов во 2-й четверти, подвести промежуточные итоги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104C309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 по адаптации обучающихся 1-х, 5-х, 10-х классов на 2-ю четверть реализованы в полном объеме, промежуточные итоги отражены в аналитических справках, протоколах педагогического консилиума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EBB2A8D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педагог-психолог, социальный педагог, классные руководители 1-х, 5-х, 10-х классов</w:t>
            </w:r>
          </w:p>
        </w:tc>
      </w:tr>
      <w:tr w:rsidR="003B6474" w:rsidRPr="003B6474" w14:paraId="22F2C7DD" w14:textId="77777777" w:rsidTr="0025705D">
        <w:tc>
          <w:tcPr>
            <w:tcW w:w="1987" w:type="dxa"/>
            <w:vMerge/>
            <w:tcBorders>
              <w:left w:val="single" w:sz="6" w:space="0" w:color="222222"/>
              <w:right w:val="single" w:sz="6" w:space="0" w:color="222222"/>
            </w:tcBorders>
            <w:hideMark/>
          </w:tcPr>
          <w:p w14:paraId="69234383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8E1F5F3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 мониторинг личностных результатов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FA51A55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 личностных результатов организован результаты отражены в справке 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BF00B6A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ВР, педагог-психолог, классные руководители</w:t>
            </w:r>
          </w:p>
        </w:tc>
      </w:tr>
      <w:tr w:rsidR="003B6474" w:rsidRPr="003B6474" w14:paraId="23DF47A6" w14:textId="77777777" w:rsidTr="0025705D">
        <w:tc>
          <w:tcPr>
            <w:tcW w:w="1987" w:type="dxa"/>
            <w:vMerge/>
            <w:tcBorders>
              <w:left w:val="single" w:sz="6" w:space="0" w:color="222222"/>
              <w:right w:val="single" w:sz="6" w:space="0" w:color="222222"/>
            </w:tcBorders>
          </w:tcPr>
          <w:p w14:paraId="56EA2168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F106E7E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выполнение мероприятий ВШК по оценке метапредметных результатов в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сентябре–ноябре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подвести промежуточные итоги мониторинга метапредметных результатов в декабрь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46BBE33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ВШК по оценке метапредметных результатов 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 </w:t>
            </w:r>
            <w:hyperlink r:id="rId25" w:anchor="/document/118/69993/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НОО</w:t>
              </w:r>
            </w:hyperlink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6" w:anchor="/document/118/84721/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ООО</w:t>
              </w:r>
            </w:hyperlink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 и СОО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46C900F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</w:tr>
      <w:tr w:rsidR="003B6474" w:rsidRPr="003B6474" w14:paraId="7E3D6B31" w14:textId="77777777" w:rsidTr="002D6B17">
        <w:tc>
          <w:tcPr>
            <w:tcW w:w="1987" w:type="dxa"/>
            <w:vMerge/>
            <w:tcBorders>
              <w:left w:val="single" w:sz="6" w:space="0" w:color="222222"/>
              <w:right w:val="single" w:sz="6" w:space="0" w:color="222222"/>
            </w:tcBorders>
          </w:tcPr>
          <w:p w14:paraId="47CC679F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7B02112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14:paraId="0AF16F02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 педагогов, образовательная деятельность которых не удовлетворяет родителей, с результатом анализа с целью коррекции организации образовательного процесса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B3C4D6E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3736D86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B6474" w:rsidRPr="003B6474" w14:paraId="5D4F6006" w14:textId="77777777" w:rsidTr="0008740D">
        <w:trPr>
          <w:trHeight w:val="901"/>
        </w:trPr>
        <w:tc>
          <w:tcPr>
            <w:tcW w:w="198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C2CC12C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BFB664A" w14:textId="5C97B66F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ВШК по оценке уровня сформированности функциональной грамотности за 1 полугодие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68FEC4A" w14:textId="44415EE9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ВШК по оценке уровня сформированности функциональной грамотности в 1 полугодии реализован в полном объеме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A68B0B2" w14:textId="01295D7B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B6474" w:rsidRPr="003B6474" w14:paraId="256979B9" w14:textId="77777777" w:rsidTr="00974DAE">
        <w:tc>
          <w:tcPr>
            <w:tcW w:w="198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5463BE0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273CAA1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работу педагогического коллектива с обучающимися группы риска,</w:t>
            </w:r>
          </w:p>
          <w:p w14:paraId="6F315C8D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неуспевающими и </w:t>
            </w:r>
            <w:proofErr w:type="spell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3B873CC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63F4C92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</w:tr>
      <w:tr w:rsidR="003B6474" w:rsidRPr="003B6474" w14:paraId="0B5F06AD" w14:textId="77777777" w:rsidTr="00974DAE">
        <w:tc>
          <w:tcPr>
            <w:tcW w:w="1987" w:type="dxa"/>
            <w:vMerge/>
            <w:tcBorders>
              <w:left w:val="single" w:sz="6" w:space="0" w:color="222222"/>
              <w:right w:val="single" w:sz="6" w:space="0" w:color="222222"/>
            </w:tcBorders>
            <w:hideMark/>
          </w:tcPr>
          <w:p w14:paraId="5A6F6B46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F7337B0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22C6449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C0FF60B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B6474" w:rsidRPr="003B6474" w14:paraId="47C409C8" w14:textId="77777777" w:rsidTr="00974DAE">
        <w:tc>
          <w:tcPr>
            <w:tcW w:w="1987" w:type="dxa"/>
            <w:vMerge/>
            <w:tcBorders>
              <w:left w:val="single" w:sz="6" w:space="0" w:color="222222"/>
              <w:right w:val="single" w:sz="6" w:space="0" w:color="222222"/>
            </w:tcBorders>
            <w:hideMark/>
          </w:tcPr>
          <w:p w14:paraId="578FDD02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51E7E7A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DE6E59D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E0382F6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B6474" w:rsidRPr="003B6474" w14:paraId="5CF0E862" w14:textId="77777777" w:rsidTr="00974DAE">
        <w:tc>
          <w:tcPr>
            <w:tcW w:w="1987" w:type="dxa"/>
            <w:vMerge/>
            <w:tcBorders>
              <w:left w:val="single" w:sz="6" w:space="0" w:color="222222"/>
              <w:right w:val="single" w:sz="6" w:space="0" w:color="222222"/>
            </w:tcBorders>
            <w:hideMark/>
          </w:tcPr>
          <w:p w14:paraId="46B82582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183BCA0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5E81C24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48C7EFF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B6474" w:rsidRPr="003B6474" w14:paraId="1E3B7276" w14:textId="77777777" w:rsidTr="00974DAE">
        <w:tc>
          <w:tcPr>
            <w:tcW w:w="1987" w:type="dxa"/>
            <w:vMerge/>
            <w:tcBorders>
              <w:left w:val="single" w:sz="6" w:space="0" w:color="222222"/>
              <w:right w:val="single" w:sz="6" w:space="0" w:color="222222"/>
            </w:tcBorders>
            <w:hideMark/>
          </w:tcPr>
          <w:p w14:paraId="210FD916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807E087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13D9C71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3A78F91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B6474" w:rsidRPr="003B6474" w14:paraId="3975E980" w14:textId="77777777" w:rsidTr="00974DAE">
        <w:tc>
          <w:tcPr>
            <w:tcW w:w="1987" w:type="dxa"/>
            <w:vMerge/>
            <w:tcBorders>
              <w:left w:val="single" w:sz="6" w:space="0" w:color="222222"/>
              <w:right w:val="single" w:sz="6" w:space="0" w:color="222222"/>
            </w:tcBorders>
          </w:tcPr>
          <w:p w14:paraId="69A2E8F7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9D02C3D" w14:textId="0EF4F7FF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23DF834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E67A6C7" w14:textId="66DAB3CC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УВР</w:t>
            </w:r>
          </w:p>
        </w:tc>
      </w:tr>
      <w:tr w:rsidR="003B6474" w:rsidRPr="003B6474" w14:paraId="7DF9E323" w14:textId="77777777" w:rsidTr="00974DAE">
        <w:tc>
          <w:tcPr>
            <w:tcW w:w="1987" w:type="dxa"/>
            <w:vMerge/>
            <w:tcBorders>
              <w:left w:val="single" w:sz="6" w:space="0" w:color="222222"/>
              <w:right w:val="single" w:sz="6" w:space="0" w:color="222222"/>
            </w:tcBorders>
          </w:tcPr>
          <w:p w14:paraId="7B8B98BB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56F37D8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выполнение мероприятий плана мониторинга здоровья обучающихся в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сентябре–ноябре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подвести промежуточные итоги мониторинга здоровья обучающихся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6BE2154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 мониторинга здоровья обучающихся на 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сентябрь–ноябрь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7114E69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3B6474" w:rsidRPr="003B6474" w14:paraId="3B825193" w14:textId="77777777" w:rsidTr="00974DAE">
        <w:tc>
          <w:tcPr>
            <w:tcW w:w="198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8E5FBB9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F6BFCD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с помощью анкетирования и опросов степень 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14:paraId="2A28DBEA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педагогов, качество 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C895B93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Большинство родителей удовлетворено качеством 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преподавания предметов, педагоги, 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C8AFFC1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УВР, классные руководители</w:t>
            </w:r>
          </w:p>
        </w:tc>
      </w:tr>
      <w:tr w:rsidR="003B6474" w:rsidRPr="003B6474" w14:paraId="69C1D02E" w14:textId="77777777" w:rsidTr="005405F6">
        <w:tc>
          <w:tcPr>
            <w:tcW w:w="198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18052AA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\</w:t>
            </w:r>
          </w:p>
          <w:p w14:paraId="02F00A92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DD2291A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27FAEC8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760DB17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3B6474" w:rsidRPr="003B6474" w14:paraId="3E102F0C" w14:textId="77777777" w:rsidTr="005405F6">
        <w:tc>
          <w:tcPr>
            <w:tcW w:w="1987" w:type="dxa"/>
            <w:vMerge/>
            <w:tcBorders>
              <w:left w:val="single" w:sz="6" w:space="0" w:color="222222"/>
              <w:right w:val="single" w:sz="6" w:space="0" w:color="222222"/>
            </w:tcBorders>
            <w:hideMark/>
          </w:tcPr>
          <w:p w14:paraId="4B5C51D9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FBCC335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соответствие проводимых педагогом-психологом мероприятий в I полугодии плану работы педагога-психолога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79985C4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проводил мероприятия в I полугодии в соответствии с планом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7ADB546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B6474" w:rsidRPr="003B6474" w14:paraId="216A8C72" w14:textId="77777777" w:rsidTr="005405F6">
        <w:tc>
          <w:tcPr>
            <w:tcW w:w="1987" w:type="dxa"/>
            <w:vMerge/>
            <w:tcBorders>
              <w:left w:val="single" w:sz="6" w:space="0" w:color="222222"/>
              <w:right w:val="single" w:sz="6" w:space="0" w:color="222222"/>
            </w:tcBorders>
            <w:hideMark/>
          </w:tcPr>
          <w:p w14:paraId="0DE9B96D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A7B4ACF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6F1DA97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75BA234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B6474" w:rsidRPr="003B6474" w14:paraId="6D7CE4AC" w14:textId="77777777" w:rsidTr="005405F6">
        <w:tc>
          <w:tcPr>
            <w:tcW w:w="1987" w:type="dxa"/>
            <w:vMerge/>
            <w:tcBorders>
              <w:left w:val="single" w:sz="6" w:space="0" w:color="222222"/>
              <w:right w:val="single" w:sz="6" w:space="0" w:color="222222"/>
            </w:tcBorders>
            <w:hideMark/>
          </w:tcPr>
          <w:p w14:paraId="0F9AA5F1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ADCCEB1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школы. Оценить долю родителей, удовлетворенных качеством образовательных результатов обучающихся.</w:t>
            </w:r>
          </w:p>
          <w:p w14:paraId="43F2225C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B1CF6E5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семьи и школы скорректировано по итогам анализа результатов анкетирования.</w:t>
            </w:r>
          </w:p>
          <w:p w14:paraId="61387001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D2DB4C6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УВР, педагог-психолог</w:t>
            </w:r>
          </w:p>
        </w:tc>
      </w:tr>
      <w:tr w:rsidR="003B6474" w:rsidRPr="003B6474" w14:paraId="184B30EA" w14:textId="77777777" w:rsidTr="005405F6">
        <w:tc>
          <w:tcPr>
            <w:tcW w:w="198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B5D8508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C56922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5F267B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253EA2A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заместитель директора по УВР, педагог-психолог</w:t>
            </w:r>
          </w:p>
        </w:tc>
      </w:tr>
      <w:tr w:rsidR="003B6474" w:rsidRPr="003B6474" w14:paraId="7B68A3EB" w14:textId="77777777" w:rsidTr="00A374AC">
        <w:tc>
          <w:tcPr>
            <w:tcW w:w="1615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7A04AF7" w14:textId="77777777" w:rsidR="003B6474" w:rsidRPr="003B6474" w:rsidRDefault="003B6474" w:rsidP="003B64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  <w:t>ЯНВАРЬ</w:t>
            </w:r>
          </w:p>
        </w:tc>
      </w:tr>
      <w:tr w:rsidR="003B6474" w:rsidRPr="003B6474" w14:paraId="676CD0C9" w14:textId="77777777" w:rsidTr="00644001">
        <w:trPr>
          <w:trHeight w:val="1170"/>
        </w:trPr>
        <w:tc>
          <w:tcPr>
            <w:tcW w:w="1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865656E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4F11EED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выполнение мероприятий плана контроля подготовки к ГИА в 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декабре–январе</w:t>
            </w:r>
            <w:proofErr w:type="gramEnd"/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13C4E94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мероприятий по подготовке к ГИА в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декабре–январе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проходил в соответствии с планом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19F4D7F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3B6474" w:rsidRPr="003B6474" w14:paraId="503B75A7" w14:textId="77777777" w:rsidTr="00A374AC">
        <w:tc>
          <w:tcPr>
            <w:tcW w:w="19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4928C14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514CC09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14:paraId="59E436E8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педагогов, внеурочная деятельность которых не удовлетворяет родителей, с результатом анализа с целью коррекции внеурочной деятельности во II полугодии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31B409E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коррекции  внеурочной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во II полугодии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78ABB2C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3B6474" w:rsidRPr="003B6474" w14:paraId="5A7297CB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41D6C60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7D35725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14:paraId="11C31018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педагогов дополнительного образования, деятельность которых не удовлетворяет обучающихся и родителей, с результатом анализа с целью коррекции дополнительного образования во II полугодии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34D208B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II полугодии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0E63456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3B6474" w:rsidRPr="003B6474" w14:paraId="4ADA6C07" w14:textId="77777777" w:rsidTr="00A374AC">
        <w:tc>
          <w:tcPr>
            <w:tcW w:w="19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9361B56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 w14:paraId="2BC3B538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0E0BEC4E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A752055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готовность школы к началу II полугодия, проконтролировать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A665F53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463FC7F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АХЧ, заместитель директора по УВР</w:t>
            </w:r>
          </w:p>
        </w:tc>
      </w:tr>
      <w:tr w:rsidR="003B6474" w:rsidRPr="003B6474" w14:paraId="71E091F4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86F24DB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AE5B702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9AA8C35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ED1CE35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АХЧ, заместитель директора по УВР</w:t>
            </w:r>
          </w:p>
        </w:tc>
      </w:tr>
      <w:tr w:rsidR="003B6474" w:rsidRPr="003B6474" w14:paraId="363DED20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F4C4184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B7A32CE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работу школьного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 соединения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9FBD81C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D9E8AC2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3B6474" w:rsidRPr="003B6474" w14:paraId="2C24268D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0BEA465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CB559E9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447015C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30BF0DC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3B6474" w:rsidRPr="003B6474" w14:paraId="13ADD735" w14:textId="77777777" w:rsidTr="00A374AC">
        <w:tc>
          <w:tcPr>
            <w:tcW w:w="1615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B1EB25F" w14:textId="77777777" w:rsidR="003B6474" w:rsidRPr="003B6474" w:rsidRDefault="003B6474" w:rsidP="003B64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  <w:t>ФЕВРАЛЬ</w:t>
            </w:r>
          </w:p>
        </w:tc>
      </w:tr>
      <w:tr w:rsidR="003B6474" w:rsidRPr="003B6474" w14:paraId="077AD6CB" w14:textId="77777777" w:rsidTr="00A374AC">
        <w:tc>
          <w:tcPr>
            <w:tcW w:w="1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F25C6ED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74D2E31" w14:textId="3E5452E2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выполнение мероприятий по адаптации обучающихся 1-х, 5-х, 10-х классов в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январе–феврале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подвести промежуточные итоги адаптации обучающихся 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6F1DB34" w14:textId="43FC8B62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адаптации обучающихся 1-х, 5-х, 10-х классов на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январь–февраль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реализованы в полном объеме, промежуточные итоги адаптации обучающихся отражены в аналитических справках, протоколах СПЗ 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77325B8" w14:textId="4A7BFBED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педагог-психолог, социальный педагог, классные руководители 1-х, 5-х, 10-х классов</w:t>
            </w:r>
          </w:p>
        </w:tc>
      </w:tr>
      <w:tr w:rsidR="003B6474" w:rsidRPr="003B6474" w14:paraId="30E9580D" w14:textId="77777777" w:rsidTr="00A374AC">
        <w:tc>
          <w:tcPr>
            <w:tcW w:w="19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F66D021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64B38D6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работу педагогического коллектива с одаренными обучающимися, реализацию плана работы с одаренными детьми за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декабрь–февраль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проведение мероприятий по подготовке учеников к олимпиадам и конкурсам соответствует плану, </w:t>
            </w:r>
            <w:proofErr w:type="spell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ИОМам</w:t>
            </w:r>
            <w:proofErr w:type="spellEnd"/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ED04215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работы педагогов с одаренными детьми реализована в полном объеме за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декабрь–февраль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одаренных обучающихся к олимпиадам и конкурсам проходит согласно плану, </w:t>
            </w:r>
            <w:proofErr w:type="spell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ИОМам</w:t>
            </w:r>
            <w:proofErr w:type="spellEnd"/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683FF64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педагог-психолог, классные руководители, руководители ШМО</w:t>
            </w:r>
          </w:p>
        </w:tc>
      </w:tr>
      <w:tr w:rsidR="003B6474" w:rsidRPr="003B6474" w14:paraId="639C8955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2E3B176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41B9AF6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выполнение мероприятий по оценке качества преподавания учебных предметов в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декабре–феврале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подвести промежуточные итоги 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214B7D1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оценке качества преподавания учебных предметов на декабрь–февраль реализованы в полном объеме, промежуточные итоги качества преподавания учебных предметов отражены в </w:t>
            </w:r>
            <w:hyperlink r:id="rId27" w:anchor="/document/118/81898/" w:tgtFrame="_blank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аналитических справках</w:t>
              </w:r>
            </w:hyperlink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FDCC5C9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ШМО, заместитель директора по УВР</w:t>
            </w:r>
          </w:p>
        </w:tc>
      </w:tr>
      <w:tr w:rsidR="003B6474" w:rsidRPr="003B6474" w14:paraId="27D9FDA7" w14:textId="77777777" w:rsidTr="00A374AC">
        <w:tc>
          <w:tcPr>
            <w:tcW w:w="1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74D6F81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 w14:paraId="40BB5160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D2D9B7A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выполнение мероприятий плана методической работы школы в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декабре–феврале</w:t>
            </w:r>
            <w:proofErr w:type="gramEnd"/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9B27BBA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плана методической работы школы реализованы в полном объеме в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декабре–феврале</w:t>
            </w:r>
            <w:proofErr w:type="gramEnd"/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F415155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заместитель директора по УВР</w:t>
            </w:r>
          </w:p>
        </w:tc>
      </w:tr>
      <w:tr w:rsidR="003B6474" w:rsidRPr="003B6474" w14:paraId="7BA6093B" w14:textId="77777777" w:rsidTr="00A374AC">
        <w:tc>
          <w:tcPr>
            <w:tcW w:w="1615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06A5E07" w14:textId="77777777" w:rsidR="003B6474" w:rsidRPr="003B6474" w:rsidRDefault="003B6474" w:rsidP="003B64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  <w:t>МАРТ</w:t>
            </w:r>
          </w:p>
        </w:tc>
      </w:tr>
      <w:tr w:rsidR="003B6474" w:rsidRPr="003B6474" w14:paraId="330269A9" w14:textId="77777777" w:rsidTr="00A374AC">
        <w:tc>
          <w:tcPr>
            <w:tcW w:w="1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BBD22B5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1E9406A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ВШК по оценке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C58E100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ВШК по оценке предметных результатов на 3-ю четверть реализованы в полном объеме, промежуточные итоги мониторинга предметных результатов отражены в </w:t>
            </w:r>
            <w:hyperlink r:id="rId28" w:anchor="/document/118/69951/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аналитической справке</w:t>
              </w:r>
            </w:hyperlink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8BC8335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B6474" w:rsidRPr="003B6474" w14:paraId="43084C56" w14:textId="77777777" w:rsidTr="00A374AC">
        <w:tc>
          <w:tcPr>
            <w:tcW w:w="19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E9C5753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ECF10AD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работу педагогического коллектива с обучающимися группы риска,</w:t>
            </w:r>
          </w:p>
          <w:p w14:paraId="78BF8AB2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неуспевающими и </w:t>
            </w:r>
            <w:proofErr w:type="spell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738C44D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7CF9EB5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</w:tr>
      <w:tr w:rsidR="003B6474" w:rsidRPr="003B6474" w14:paraId="74F6E9C4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0655D21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BB28551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AB15575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0284BF7" w14:textId="77777777" w:rsidR="003B6474" w:rsidRPr="003B6474" w:rsidRDefault="003B6474" w:rsidP="003B6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B6474" w:rsidRPr="003B6474" w14:paraId="5D836D9A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F72F665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86353A3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58C70FA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7D6FBB8" w14:textId="77777777" w:rsidR="003B6474" w:rsidRPr="003B6474" w:rsidRDefault="003B6474" w:rsidP="003B6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B6474" w:rsidRPr="003B6474" w14:paraId="68CEDE8E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61089C9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3829985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4485152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5646DA3" w14:textId="77777777" w:rsidR="003B6474" w:rsidRPr="003B6474" w:rsidRDefault="003B6474" w:rsidP="003B6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B6474" w:rsidRPr="003B6474" w14:paraId="00F26FD7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33CCD58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E9E880E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2D647D2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18E08BF" w14:textId="77777777" w:rsidR="003B6474" w:rsidRPr="003B6474" w:rsidRDefault="003B6474" w:rsidP="003B6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B6474" w:rsidRPr="003B6474" w14:paraId="08D3399F" w14:textId="77777777" w:rsidTr="00A374AC">
        <w:tc>
          <w:tcPr>
            <w:tcW w:w="19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FB94685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1D35E18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4CD94D0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контроля оформлен </w:t>
            </w:r>
            <w:hyperlink r:id="rId29" w:anchor="/document/118/71398/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аналитический отчет</w:t>
              </w:r>
            </w:hyperlink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DD2BE17" w14:textId="77777777" w:rsidR="003B6474" w:rsidRPr="003B6474" w:rsidRDefault="003B6474" w:rsidP="003B6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B6474" w:rsidRPr="003B6474" w14:paraId="06520C0F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A564442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A8553FE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7F42411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C18967C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B6474" w:rsidRPr="003B6474" w14:paraId="3342879B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4A55C6A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6D7147E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439F247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E1052BA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3B6474" w:rsidRPr="003B6474" w14:paraId="67D06931" w14:textId="77777777" w:rsidTr="00A374AC">
        <w:tc>
          <w:tcPr>
            <w:tcW w:w="1615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A591D94" w14:textId="77777777" w:rsidR="003B6474" w:rsidRPr="003B6474" w:rsidRDefault="003B6474" w:rsidP="003B64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  <w:t>АПРЕЛЬ</w:t>
            </w:r>
          </w:p>
        </w:tc>
      </w:tr>
      <w:tr w:rsidR="003B6474" w:rsidRPr="003B6474" w14:paraId="05E02FCB" w14:textId="77777777" w:rsidTr="00A374AC">
        <w:tc>
          <w:tcPr>
            <w:tcW w:w="19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1606002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94FF316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выполнение мероприятий плана контроля подготовки к ГИА в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феврале–апреле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определить уровень готовности обучающихся к ГИА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B2D5BF8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 </w:t>
            </w:r>
            <w:hyperlink r:id="rId30" w:anchor="/document/118/65832/" w:tgtFrame="_self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9-х</w:t>
              </w:r>
            </w:hyperlink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31" w:anchor="/document/118/60235/" w:tgtFrame="_self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11-х</w:t>
              </w:r>
            </w:hyperlink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классов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62E3627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3B6474" w:rsidRPr="003B6474" w14:paraId="505F1D16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4962603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F3CFB76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мониторинг личностных результатов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187A473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личностных результатов организован согласно </w:t>
            </w:r>
            <w:hyperlink r:id="rId32" w:anchor="/document/118/86183/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BBCADAA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УВР, педагог-психолог, классные руководители</w:t>
            </w:r>
          </w:p>
        </w:tc>
      </w:tr>
      <w:tr w:rsidR="003B6474" w:rsidRPr="003B6474" w14:paraId="71A8F39E" w14:textId="77777777" w:rsidTr="00A374AC">
        <w:tc>
          <w:tcPr>
            <w:tcW w:w="19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BEBB606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CB2E6A3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14:paraId="0646C8C5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490E0F7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51354CD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3B6474" w:rsidRPr="003B6474" w14:paraId="3E48157B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996E89C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D669E63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4D6FD3A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и обучающиеся удовлетворены 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6BD7BED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заместитель директора по УВР</w:t>
            </w:r>
          </w:p>
        </w:tc>
      </w:tr>
      <w:tr w:rsidR="003B6474" w:rsidRPr="003B6474" w14:paraId="5680646A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E6CD61D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05F0CD8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97CB37B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и обучающиеся удовлетворены услугами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FFE3691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3B6474" w:rsidRPr="003B6474" w14:paraId="29E7AD2D" w14:textId="77777777" w:rsidTr="00A374AC">
        <w:tc>
          <w:tcPr>
            <w:tcW w:w="1615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25960EA" w14:textId="77777777" w:rsidR="003B6474" w:rsidRPr="003B6474" w:rsidRDefault="003B6474" w:rsidP="003B64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  <w:t>МАЙ</w:t>
            </w:r>
          </w:p>
        </w:tc>
      </w:tr>
      <w:tr w:rsidR="003B6474" w:rsidRPr="003B6474" w14:paraId="5C389CF3" w14:textId="77777777" w:rsidTr="00A374AC">
        <w:tc>
          <w:tcPr>
            <w:tcW w:w="19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7EB6BB8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D90398C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ВШК по оценке предметных результатов в 4 четверти, зафиксировать результаты мониторинга предметных результатов за учебный год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0FCA98C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 ВШК по оценке предметных результатов на 4 четверть реализованы в полном объеме, результаты мониторинга предметных результатов за учебный год зафиксированы в </w:t>
            </w:r>
            <w:hyperlink r:id="rId33" w:anchor="/document/118/69951/" w:tgtFrame="_self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аналитической справке</w:t>
              </w:r>
            </w:hyperlink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80112BC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B6474" w:rsidRPr="003B6474" w14:paraId="7EDFD187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2E9F5D1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487F6BD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выполнение мероприятий по адаптации обучающихся 1-х, 5-х, 10-х классов в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марте–мае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 зафиксировать результаты мониторинга адаптации обучающихся за учебный год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F11AA1F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плана по адаптации обучающихся 1-х, 5-х, 10-х классов на март–май реализованы в полном объеме, результаты по адаптации обучающихся за учебный год зафиксированы в аналитических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справках ,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протоколах СПД, СПЗ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3B84299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педагог-психолог, социальный педагог, классные руководители 1-х, 5-х, 10-х классов</w:t>
            </w:r>
          </w:p>
        </w:tc>
      </w:tr>
      <w:tr w:rsidR="003B6474" w:rsidRPr="003B6474" w14:paraId="6317BA62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B762240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E0CD4FB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14:paraId="3D537208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54A765F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4ABEFB4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B6474" w:rsidRPr="003B6474" w14:paraId="02E27B76" w14:textId="77777777" w:rsidTr="00A374AC">
        <w:tc>
          <w:tcPr>
            <w:tcW w:w="1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0563452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2621E4CA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D52D94B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E671020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B6474" w:rsidRPr="003B6474" w14:paraId="019AAE62" w14:textId="77777777" w:rsidTr="00E63F3B">
        <w:tc>
          <w:tcPr>
            <w:tcW w:w="198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5A71DA2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728996F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результаты работы педагогического коллектива с обучающимися группы риска,</w:t>
            </w:r>
          </w:p>
          <w:p w14:paraId="2B93100A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неуспевающими и </w:t>
            </w:r>
            <w:proofErr w:type="spell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за учебный год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3DB2BDF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работы педагогического коллектива с обучающимися группы риска, неуспевающими и </w:t>
            </w:r>
            <w:proofErr w:type="spell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за учебный год отражен в </w:t>
            </w:r>
            <w:hyperlink r:id="rId34" w:anchor="/document/118/65812/" w:tgtFrame="_self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аналитической справке</w:t>
              </w:r>
            </w:hyperlink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A2ED47D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</w:tr>
      <w:tr w:rsidR="003B6474" w:rsidRPr="003B6474" w14:paraId="2B639727" w14:textId="77777777" w:rsidTr="00E63F3B">
        <w:tc>
          <w:tcPr>
            <w:tcW w:w="1987" w:type="dxa"/>
            <w:vMerge/>
            <w:tcBorders>
              <w:left w:val="single" w:sz="6" w:space="0" w:color="222222"/>
              <w:right w:val="single" w:sz="6" w:space="0" w:color="222222"/>
            </w:tcBorders>
            <w:hideMark/>
          </w:tcPr>
          <w:p w14:paraId="26209974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BABC54B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реализацию плана работы с одаренными детьми за учебный год, </w:t>
            </w:r>
            <w:proofErr w:type="spell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ИОМов</w:t>
            </w:r>
            <w:proofErr w:type="spell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проведение мероприятий по подготовке учеников к олимпиадам и конкурсам согласно плану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7BC9E89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педагогов с одаренными детьми, </w:t>
            </w:r>
            <w:proofErr w:type="spell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ИОМы</w:t>
            </w:r>
            <w:proofErr w:type="spell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реализована в полном объеме за учебный год, подготовка одаренных обучающихся к олимпиадам и конкурсам проходила согласно плану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A1AA61E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педагог-психолог, классные руководители, руководители ШМО</w:t>
            </w:r>
          </w:p>
        </w:tc>
      </w:tr>
      <w:tr w:rsidR="003B6474" w:rsidRPr="003B6474" w14:paraId="356FC170" w14:textId="77777777" w:rsidTr="00E63F3B">
        <w:tc>
          <w:tcPr>
            <w:tcW w:w="1987" w:type="dxa"/>
            <w:vMerge/>
            <w:tcBorders>
              <w:left w:val="single" w:sz="6" w:space="0" w:color="222222"/>
              <w:right w:val="single" w:sz="6" w:space="0" w:color="222222"/>
            </w:tcBorders>
            <w:hideMark/>
          </w:tcPr>
          <w:p w14:paraId="26AA8D3C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7F8F702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учебных предметов, курсов в 4 четверти, соответствие проведенных занятий планированию, подвести итоги за учебный год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528FB1E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учебных предметов, курсов реализованы в полном объеме в 4 четверти, занятия проходили в соответствии с планированием, подведение итогов за учебный год отражено в </w:t>
            </w:r>
            <w:hyperlink r:id="rId35" w:anchor="/document/118/67684/" w:tgtFrame="_self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аналитической справке</w:t>
              </w:r>
            </w:hyperlink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0367D40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B6474" w:rsidRPr="003B6474" w14:paraId="0147C415" w14:textId="77777777" w:rsidTr="00E63F3B">
        <w:tc>
          <w:tcPr>
            <w:tcW w:w="1987" w:type="dxa"/>
            <w:vMerge/>
            <w:tcBorders>
              <w:left w:val="single" w:sz="6" w:space="0" w:color="222222"/>
              <w:right w:val="single" w:sz="6" w:space="0" w:color="222222"/>
            </w:tcBorders>
            <w:hideMark/>
          </w:tcPr>
          <w:p w14:paraId="1B5CC094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054ADE7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воспитания в 4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BA06356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воспитания реализованы в полном объеме в 4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 </w:t>
            </w:r>
            <w:hyperlink r:id="rId36" w:anchor="/document/118/74289/" w:tgtFrame="_self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аналитической справке</w:t>
              </w:r>
            </w:hyperlink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30FD414" w14:textId="77777777" w:rsidR="003B6474" w:rsidRPr="003B6474" w:rsidRDefault="003B6474" w:rsidP="003B6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B6474" w:rsidRPr="003B6474" w14:paraId="69477985" w14:textId="77777777" w:rsidTr="00E63F3B">
        <w:tc>
          <w:tcPr>
            <w:tcW w:w="1987" w:type="dxa"/>
            <w:vMerge/>
            <w:tcBorders>
              <w:left w:val="single" w:sz="6" w:space="0" w:color="222222"/>
              <w:right w:val="single" w:sz="6" w:space="0" w:color="222222"/>
            </w:tcBorders>
            <w:hideMark/>
          </w:tcPr>
          <w:p w14:paraId="393A11AD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3C4EE99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курсов внеурочной деятельности в 4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5020CDE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курсов внеурочной деятельности реализованы в полном объеме в 4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 </w:t>
            </w:r>
            <w:hyperlink r:id="rId37" w:anchor="/document/118/71702/" w:tgtFrame="_self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аналитической справке</w:t>
              </w:r>
            </w:hyperlink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AB47DB6" w14:textId="77777777" w:rsidR="003B6474" w:rsidRPr="003B6474" w:rsidRDefault="003B6474" w:rsidP="003B6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B6474" w:rsidRPr="003B6474" w14:paraId="54AC3F22" w14:textId="77777777" w:rsidTr="00E63F3B">
        <w:trPr>
          <w:trHeight w:val="1145"/>
        </w:trPr>
        <w:tc>
          <w:tcPr>
            <w:tcW w:w="1987" w:type="dxa"/>
            <w:vMerge/>
            <w:tcBorders>
              <w:left w:val="single" w:sz="6" w:space="0" w:color="222222"/>
              <w:right w:val="single" w:sz="6" w:space="0" w:color="222222"/>
            </w:tcBorders>
            <w:hideMark/>
          </w:tcPr>
          <w:p w14:paraId="760DCB50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A3DC0C4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дополнительных общеразвивающих программ в 4 четверти, подвести итоги за учебный год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E18C6B0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общеразвивающие программы реализованы в полном объеме в 4 четверти, подведение итогов за учебный год отражено в аналитической справке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78B4394" w14:textId="77777777" w:rsidR="003B6474" w:rsidRPr="003B6474" w:rsidRDefault="003B6474" w:rsidP="003B6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B6474" w:rsidRPr="003B6474" w14:paraId="28FCDFC2" w14:textId="77777777" w:rsidTr="00E63F3B">
        <w:tc>
          <w:tcPr>
            <w:tcW w:w="1987" w:type="dxa"/>
            <w:vMerge/>
            <w:tcBorders>
              <w:left w:val="single" w:sz="6" w:space="0" w:color="222222"/>
              <w:right w:val="single" w:sz="6" w:space="0" w:color="222222"/>
            </w:tcBorders>
            <w:hideMark/>
          </w:tcPr>
          <w:p w14:paraId="3D4E44B7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EAEE8C8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выполнение мероприятий плана ВШК по оценке качества преподавания учебных предметов в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марте–мае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подвести итоги качества преподавания учебных предметов за учебный год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7254BBA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плана ВШК по оценке качества преподавания учебных предметов на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март–май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 реализованы в полном объеме,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CD6D6D8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ШМО, заместитель директора по УВР</w:t>
            </w:r>
          </w:p>
        </w:tc>
      </w:tr>
      <w:tr w:rsidR="003B6474" w:rsidRPr="003B6474" w14:paraId="71162FD6" w14:textId="77777777" w:rsidTr="00E63F3B">
        <w:tc>
          <w:tcPr>
            <w:tcW w:w="198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695E34E" w14:textId="77777777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3DDA24" w14:textId="4FF15150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ВШК по оценке уровня сформированности функциональной грамотности за 2 полугодие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2E65066" w14:textId="7F5BBCF1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ВШК по оценке уровня сформированности функциональной грамотности на 2 полугодие реализован в полном объеме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8A7312B" w14:textId="2AE4F082" w:rsidR="003B6474" w:rsidRPr="003B6474" w:rsidRDefault="003B6474" w:rsidP="003B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23520" w:rsidRPr="003B6474" w14:paraId="6CE6352C" w14:textId="77777777" w:rsidTr="00823520">
        <w:tc>
          <w:tcPr>
            <w:tcW w:w="19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820CD4D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D70C2CF" w14:textId="277ABB70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соответствие проводимых педагогом-психологом мероприятий во II полугодии плану работы педагога-психолога, подвести итоги за учебный год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9EE761D" w14:textId="2A758E4E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проводил мероприятия во II полугодии в соответствии с планом работы педагога-психолога, результаты работы за учебный год отражены в </w:t>
            </w:r>
            <w:hyperlink r:id="rId38" w:anchor="/document/118/64820/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статистической справке</w:t>
              </w:r>
            </w:hyperlink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39" w:anchor="/document/118/62229/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аналитическом отчете</w:t>
              </w:r>
            </w:hyperlink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C35F433" w14:textId="7AE11F46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23520" w:rsidRPr="003B6474" w14:paraId="662FB0E2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1D48760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15A501B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что мероприятия, которые проводил социальный педагог в 4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0BFFAAB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проводил мероприятия в 4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0004A50" w14:textId="77777777" w:rsidR="00823520" w:rsidRPr="003B6474" w:rsidRDefault="00823520" w:rsidP="00823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23520" w:rsidRPr="003B6474" w14:paraId="1497CFE0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EA1B56D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CBA02F2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выполнение мероприятий плана мониторинга здоровья обучающихся в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марте–мае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подвести итоги мониторинга здоровья обучающихся за учебный год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70FCA6A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плана мониторинга здоровья обучающихся на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март–май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 реализованы в полном объеме,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3D52FCE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823520" w:rsidRPr="003B6474" w14:paraId="1F7032E1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D8D84F1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931D908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функционирование системы наставничества молодых и вновь прибывших специалистов за учебный год, подвести итоги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85FECAF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работы системы наставничества молодых и вновь прибывших специалистов за учебный год отражены в формализованных отчетах </w:t>
            </w:r>
            <w:hyperlink r:id="rId40" w:anchor="/document/118/65748/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наставников</w:t>
              </w:r>
            </w:hyperlink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41" w:anchor="/document/118/65749/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наставляемых</w:t>
              </w:r>
            </w:hyperlink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2" w:anchor="/document/118/65750/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руководителей ШМО</w:t>
              </w:r>
            </w:hyperlink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307DB2D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методист</w:t>
            </w:r>
          </w:p>
        </w:tc>
      </w:tr>
      <w:tr w:rsidR="00823520" w:rsidRPr="003B6474" w14:paraId="45E841D9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E5C99F0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18A4882" w14:textId="6F3081DB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10C5F2C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2ABDA72" w14:textId="0E8B8A92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823520" w:rsidRPr="003B6474" w14:paraId="0FCE5418" w14:textId="77777777" w:rsidTr="00A374AC">
        <w:tc>
          <w:tcPr>
            <w:tcW w:w="1615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A32F42D" w14:textId="77777777" w:rsidR="00823520" w:rsidRPr="003B6474" w:rsidRDefault="00823520" w:rsidP="0082352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</w:rPr>
              <w:t>ИЮНЬ</w:t>
            </w:r>
          </w:p>
        </w:tc>
      </w:tr>
      <w:tr w:rsidR="00823520" w:rsidRPr="003B6474" w14:paraId="2D58CF1E" w14:textId="77777777" w:rsidTr="00823520">
        <w:tc>
          <w:tcPr>
            <w:tcW w:w="19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97CC600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2C4F16D" w14:textId="6396CC54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86EAD27" w14:textId="2B29A1B6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контроля деятельности ШМО и МСШ за учебный год отражены в </w:t>
            </w:r>
            <w:hyperlink r:id="rId43" w:anchor="/document/118/60329/" w:tgtFrame="_self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аналитической справке</w:t>
              </w:r>
            </w:hyperlink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8F580BD" w14:textId="772D8BDF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руководители ШМО, заместитель директора по УВР</w:t>
            </w:r>
          </w:p>
        </w:tc>
      </w:tr>
      <w:tr w:rsidR="00823520" w:rsidRPr="003B6474" w14:paraId="3DE30ECE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02D8282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CF465A2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6EBB85E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C0CB0AF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УВР, замдиректора по ВР, методист</w:t>
            </w:r>
          </w:p>
        </w:tc>
      </w:tr>
      <w:tr w:rsidR="00823520" w:rsidRPr="003B6474" w14:paraId="1E6C874A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ABBB799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E7F3C5B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23B2562" w14:textId="1489B39E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 </w:t>
            </w:r>
            <w:hyperlink r:id="rId44" w:anchor="/document/118/76091/" w:tgtFrame="_self" w:history="1"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анализ работы школы за </w:t>
              </w:r>
              <w:proofErr w:type="gramStart"/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2022-2023</w:t>
              </w:r>
              <w:proofErr w:type="gramEnd"/>
              <w:r w:rsidRPr="003B64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учебный год</w:t>
              </w:r>
            </w:hyperlink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215EE88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ВР, методист, руководители ШМО</w:t>
            </w:r>
          </w:p>
        </w:tc>
      </w:tr>
      <w:tr w:rsidR="00823520" w:rsidRPr="003B6474" w14:paraId="66CA22F8" w14:textId="77777777" w:rsidTr="00A374AC">
        <w:tc>
          <w:tcPr>
            <w:tcW w:w="19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48ED7FC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700AE92" w14:textId="4D25095E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эффективность функционирования ВСОКО за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разработать проект плана функционирования ВСОКО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5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3035F094" w14:textId="0095268F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эффективности функционирования ВСОКО за </w:t>
            </w:r>
            <w:proofErr w:type="gramStart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proofErr w:type="gramEnd"/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отражен в аналитической справке, разработан проект плана </w:t>
            </w:r>
            <w:r w:rsidR="00952AE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ункционирования ВСОКО на 2023-2024 учебный год</w:t>
            </w:r>
          </w:p>
        </w:tc>
        <w:tc>
          <w:tcPr>
            <w:tcW w:w="2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05B39EE" w14:textId="77777777" w:rsidR="00823520" w:rsidRPr="003B6474" w:rsidRDefault="00823520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УВР, заместитель директора по ВР, методист</w:t>
            </w:r>
          </w:p>
        </w:tc>
      </w:tr>
    </w:tbl>
    <w:p w14:paraId="73AC772E" w14:textId="77777777" w:rsidR="004F053E" w:rsidRPr="003B6474" w:rsidRDefault="004F053E">
      <w:pPr>
        <w:rPr>
          <w:rFonts w:ascii="Times New Roman" w:hAnsi="Times New Roman" w:cs="Times New Roman"/>
          <w:sz w:val="24"/>
          <w:szCs w:val="24"/>
        </w:rPr>
      </w:pPr>
    </w:p>
    <w:sectPr w:rsidR="004F053E" w:rsidRPr="003B6474" w:rsidSect="00C32EA1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6EF"/>
    <w:rsid w:val="0002183D"/>
    <w:rsid w:val="00022624"/>
    <w:rsid w:val="0003465B"/>
    <w:rsid w:val="00066D53"/>
    <w:rsid w:val="00074350"/>
    <w:rsid w:val="0008740D"/>
    <w:rsid w:val="000C66CC"/>
    <w:rsid w:val="0013079D"/>
    <w:rsid w:val="0013768B"/>
    <w:rsid w:val="0017096C"/>
    <w:rsid w:val="00197C9A"/>
    <w:rsid w:val="001D053F"/>
    <w:rsid w:val="00297E84"/>
    <w:rsid w:val="002C1387"/>
    <w:rsid w:val="002D5D7C"/>
    <w:rsid w:val="002F1B3E"/>
    <w:rsid w:val="002F562A"/>
    <w:rsid w:val="0035491E"/>
    <w:rsid w:val="003829B3"/>
    <w:rsid w:val="003A4BEB"/>
    <w:rsid w:val="003B6474"/>
    <w:rsid w:val="003B6D9B"/>
    <w:rsid w:val="003C0A38"/>
    <w:rsid w:val="00476D25"/>
    <w:rsid w:val="004862D7"/>
    <w:rsid w:val="004F053E"/>
    <w:rsid w:val="005636FA"/>
    <w:rsid w:val="005D1C46"/>
    <w:rsid w:val="005D6995"/>
    <w:rsid w:val="00644001"/>
    <w:rsid w:val="006449CD"/>
    <w:rsid w:val="00692CEA"/>
    <w:rsid w:val="0070491D"/>
    <w:rsid w:val="00727E82"/>
    <w:rsid w:val="00757632"/>
    <w:rsid w:val="007C40C4"/>
    <w:rsid w:val="007E0E4F"/>
    <w:rsid w:val="00823520"/>
    <w:rsid w:val="008316FE"/>
    <w:rsid w:val="00835C10"/>
    <w:rsid w:val="008372AE"/>
    <w:rsid w:val="008B1DE5"/>
    <w:rsid w:val="008F6F44"/>
    <w:rsid w:val="0092596A"/>
    <w:rsid w:val="009366AB"/>
    <w:rsid w:val="00952AEE"/>
    <w:rsid w:val="00992F23"/>
    <w:rsid w:val="00A374AC"/>
    <w:rsid w:val="00A54E39"/>
    <w:rsid w:val="00A67674"/>
    <w:rsid w:val="00B320B2"/>
    <w:rsid w:val="00B868B2"/>
    <w:rsid w:val="00BD7752"/>
    <w:rsid w:val="00BE152E"/>
    <w:rsid w:val="00C32EA1"/>
    <w:rsid w:val="00C33F8C"/>
    <w:rsid w:val="00C938EE"/>
    <w:rsid w:val="00D02E62"/>
    <w:rsid w:val="00D155AA"/>
    <w:rsid w:val="00D15DFE"/>
    <w:rsid w:val="00DC3A1E"/>
    <w:rsid w:val="00E03B71"/>
    <w:rsid w:val="00E151E2"/>
    <w:rsid w:val="00EC7D59"/>
    <w:rsid w:val="00F0483D"/>
    <w:rsid w:val="00F506EF"/>
    <w:rsid w:val="00F55CEF"/>
    <w:rsid w:val="00F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25C1"/>
  <w15:docId w15:val="{818164A8-7BB8-4D4A-9B95-7046953D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0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5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06EF"/>
    <w:rPr>
      <w:b/>
      <w:bCs/>
    </w:rPr>
  </w:style>
  <w:style w:type="character" w:customStyle="1" w:styleId="sfwc">
    <w:name w:val="sfwc"/>
    <w:basedOn w:val="a0"/>
    <w:rsid w:val="00F506EF"/>
  </w:style>
  <w:style w:type="character" w:customStyle="1" w:styleId="tooltippoint">
    <w:name w:val="tooltip__point"/>
    <w:basedOn w:val="a0"/>
    <w:rsid w:val="00F506EF"/>
  </w:style>
  <w:style w:type="character" w:customStyle="1" w:styleId="tooltiptext">
    <w:name w:val="tooltip_text"/>
    <w:basedOn w:val="a0"/>
    <w:rsid w:val="00F506EF"/>
  </w:style>
  <w:style w:type="character" w:styleId="a5">
    <w:name w:val="Hyperlink"/>
    <w:basedOn w:val="a0"/>
    <w:uiPriority w:val="99"/>
    <w:semiHidden/>
    <w:unhideWhenUsed/>
    <w:rsid w:val="00F506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506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42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40" Type="http://schemas.openxmlformats.org/officeDocument/2006/relationships/hyperlink" Target="https://vip.1zavuch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43" Type="http://schemas.openxmlformats.org/officeDocument/2006/relationships/hyperlink" Target="https://vip.1zavuch.ru/" TargetMode="External"/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BB1A-70E3-4C42-8829-6DE7BC33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6315</Words>
  <Characters>36001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Яковченко</cp:lastModifiedBy>
  <cp:revision>13</cp:revision>
  <dcterms:created xsi:type="dcterms:W3CDTF">2022-02-28T04:38:00Z</dcterms:created>
  <dcterms:modified xsi:type="dcterms:W3CDTF">2022-09-26T08:19:00Z</dcterms:modified>
</cp:coreProperties>
</file>