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FBA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91D3970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1315163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C0BF25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B0BB3" w14:textId="77777777" w:rsidR="00900ECD" w:rsidRDefault="00900ECD" w:rsidP="00900EC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3FC95D6" w14:textId="77777777" w:rsidR="00900ECD" w:rsidRDefault="00900ECD" w:rsidP="0090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9DBA6C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A583D" w14:textId="77777777" w:rsidR="0096648E" w:rsidRPr="00101485" w:rsidRDefault="00AF501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E3819A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7A0940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93D723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55276B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5ABA31B" w14:textId="77777777" w:rsidTr="001E17CE">
        <w:tc>
          <w:tcPr>
            <w:tcW w:w="1015" w:type="pct"/>
            <w:vMerge/>
            <w:shd w:val="clear" w:color="auto" w:fill="auto"/>
          </w:tcPr>
          <w:p w14:paraId="565AE88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897F1D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8259AAC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52EEC52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49D2EEE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0D1E3E6D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5C4D8688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1A9B9243" w14:textId="77777777" w:rsidTr="001E17CE">
        <w:tc>
          <w:tcPr>
            <w:tcW w:w="1015" w:type="pct"/>
            <w:shd w:val="clear" w:color="auto" w:fill="auto"/>
          </w:tcPr>
          <w:p w14:paraId="142CC242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142527DC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076DA24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4206AC3" w14:textId="77777777" w:rsidTr="001E17CE">
        <w:tc>
          <w:tcPr>
            <w:tcW w:w="1015" w:type="pct"/>
            <w:shd w:val="clear" w:color="auto" w:fill="auto"/>
          </w:tcPr>
          <w:p w14:paraId="5D46DF7E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2F8C5BC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CC6726C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5C5B280" w14:textId="77777777" w:rsidTr="001E17CE">
        <w:tc>
          <w:tcPr>
            <w:tcW w:w="1015" w:type="pct"/>
            <w:shd w:val="clear" w:color="auto" w:fill="auto"/>
          </w:tcPr>
          <w:p w14:paraId="6AAC76EE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755B7C39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1B988E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9AAE735" w14:textId="77777777" w:rsidTr="001E17CE">
        <w:tc>
          <w:tcPr>
            <w:tcW w:w="1015" w:type="pct"/>
            <w:shd w:val="clear" w:color="auto" w:fill="auto"/>
          </w:tcPr>
          <w:p w14:paraId="1C5DB544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1FFA03C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56B2EFE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4C824E6" w14:textId="77777777" w:rsidTr="001E17CE">
        <w:tc>
          <w:tcPr>
            <w:tcW w:w="5000" w:type="pct"/>
            <w:gridSpan w:val="3"/>
          </w:tcPr>
          <w:p w14:paraId="1C74B81E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4D3C68C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16560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00ECD"/>
    <w:rsid w:val="00920EA9"/>
    <w:rsid w:val="009249FD"/>
    <w:rsid w:val="0096648E"/>
    <w:rsid w:val="00971C02"/>
    <w:rsid w:val="009905BA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AF5012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5742"/>
  <w15:docId w15:val="{BEF80C4B-3628-4593-A122-33C53BDF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2024-03-09T14:12:00Z</dcterms:modified>
</cp:coreProperties>
</file>